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r>
        <w:rPr>
          <w:rFonts w:ascii="仿宋" w:hAnsi="仿宋" w:eastAsia="仿宋" w:cs="Arial"/>
          <w:b/>
          <w:kern w:val="0"/>
          <w:sz w:val="28"/>
          <w:szCs w:val="28"/>
        </w:rPr>
        <w:t>采购诚信承诺书</w:t>
      </w:r>
      <w:bookmarkEnd w:id="0"/>
    </w:p>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07652F84"/>
    <w:rsid w:val="0765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2025-06-19T07:24:00Z</dcterms:created>
  <dc:creator>红帆</dc:creator>
  <cp:lastModifiedBy>红帆</cp:lastModifiedBy>
  <dcterms:modified xsi:type="dcterms:W3CDTF">2025-06-19T07:24:22Z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07DBF60ABAD84C8B9DC2D584546D9E57_11</vt:lpwstr>
  </property>
</Properties>
</file>